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90" w:rsidRDefault="00F11810">
      <w:pPr>
        <w:pStyle w:val="1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通     知</w:t>
      </w:r>
    </w:p>
    <w:p w:rsidR="00975490" w:rsidRDefault="00F11810" w:rsidP="00730D15">
      <w:pPr>
        <w:pStyle w:val="1"/>
        <w:spacing w:line="360" w:lineRule="auto"/>
        <w:ind w:firstLineChars="200" w:firstLine="640"/>
        <w:rPr>
          <w:rFonts w:ascii="宋体" w:eastAsia="宋体" w:hAnsi="宋体" w:cs="宋体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根据公司安全隐患排查制度规定要求，定于</w:t>
      </w:r>
      <w:r w:rsidR="00E11917">
        <w:rPr>
          <w:rFonts w:ascii="方正仿宋_GB2312" w:eastAsia="方正仿宋_GB2312" w:hAnsi="方正仿宋_GB2312" w:cs="方正仿宋_GB2312" w:hint="eastAsia"/>
          <w:sz w:val="32"/>
          <w:szCs w:val="32"/>
        </w:rPr>
        <w:t>9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 w:rsidR="00730D15">
        <w:rPr>
          <w:rFonts w:ascii="方正仿宋_GB2312" w:eastAsia="方正仿宋_GB2312" w:hAnsi="方正仿宋_GB2312" w:cs="方正仿宋_GB2312" w:hint="eastAsia"/>
          <w:sz w:val="32"/>
          <w:szCs w:val="32"/>
        </w:rPr>
        <w:t>19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开展</w:t>
      </w:r>
      <w:r w:rsidR="00730D15"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下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半月全矿井风险管控事故隐患</w:t>
      </w:r>
      <w:r w:rsidR="00CD26FF"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暨顶板专项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排查活动，</w:t>
      </w:r>
      <w:r w:rsidR="00730D15"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上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午进行井下检查（井口信息站集合，</w:t>
      </w:r>
      <w:r w:rsidR="00730D15"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8：10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点名），下午开展地面检查（联建楼1楼大厅集合，15:00点名），</w:t>
      </w:r>
      <w:r w:rsidR="00E11917"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9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月</w:t>
      </w:r>
      <w:r w:rsidR="00730D15"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18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日</w:t>
      </w:r>
      <w:r w:rsidR="00730D15"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上</w:t>
      </w:r>
      <w:r w:rsidR="00FA1175"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午</w:t>
      </w:r>
      <w:r w:rsidR="00730D15"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11：00</w:t>
      </w:r>
      <w:r>
        <w:rPr>
          <w:rFonts w:ascii="方正仿宋_GB2312" w:eastAsia="方正仿宋_GB2312" w:hAnsi="方正仿宋_GB2312" w:cs="方正仿宋_GB2312" w:hint="eastAsia"/>
          <w:kern w:val="0"/>
          <w:sz w:val="32"/>
          <w:szCs w:val="32"/>
        </w:rPr>
        <w:t>点前，请各单位人员按隐患排查预案要求上报参加人数，每缺少1人，对党政负责人进行绩效考核200元。</w:t>
      </w:r>
    </w:p>
    <w:p w:rsidR="00975490" w:rsidRDefault="00F11810">
      <w:pPr>
        <w:pStyle w:val="1"/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</w:t>
      </w:r>
    </w:p>
    <w:p w:rsidR="00975490" w:rsidRDefault="00730D15">
      <w:pPr>
        <w:pStyle w:val="1"/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cs="宋体" w:hint="eastAsi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F7F4AB0" wp14:editId="4161090B">
            <wp:simplePos x="0" y="0"/>
            <wp:positionH relativeFrom="column">
              <wp:posOffset>3216275</wp:posOffset>
            </wp:positionH>
            <wp:positionV relativeFrom="paragraph">
              <wp:posOffset>260350</wp:posOffset>
            </wp:positionV>
            <wp:extent cx="1666240" cy="1685925"/>
            <wp:effectExtent l="0" t="0" r="19368" b="38417"/>
            <wp:wrapNone/>
            <wp:docPr id="1" name="图片 1" descr="cde84de19bf23baacebbbe0b8957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e84de19bf23baacebbbe0b8957ac5"/>
                    <pic:cNvPicPr>
                      <a:picLocks noChangeAspect="1"/>
                    </pic:cNvPicPr>
                  </pic:nvPicPr>
                  <pic:blipFill>
                    <a:blip r:embed="rId7"/>
                    <a:srcRect l="16714" t="23842" r="23165" b="48855"/>
                    <a:stretch>
                      <a:fillRect/>
                    </a:stretch>
                  </pic:blipFill>
                  <pic:spPr>
                    <a:xfrm rot="16560000">
                      <a:off x="0" y="0"/>
                      <a:ext cx="166624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490" w:rsidRDefault="00F11810" w:rsidP="00730D15">
      <w:pPr>
        <w:pStyle w:val="1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</w:p>
    <w:p w:rsidR="00975490" w:rsidRDefault="00F11810">
      <w:pPr>
        <w:pStyle w:val="1"/>
        <w:wordWrap w:val="0"/>
        <w:spacing w:line="360" w:lineRule="auto"/>
        <w:jc w:val="righ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招贤矿业安全监察部    </w:t>
      </w:r>
      <w:bookmarkStart w:id="0" w:name="_GoBack"/>
      <w:bookmarkEnd w:id="0"/>
    </w:p>
    <w:p w:rsidR="00975490" w:rsidRDefault="00F11810">
      <w:pPr>
        <w:pStyle w:val="1"/>
        <w:spacing w:line="360" w:lineRule="auto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                          2022年</w:t>
      </w:r>
      <w:r w:rsidR="00E11917">
        <w:rPr>
          <w:rFonts w:ascii="方正仿宋_GB2312" w:eastAsia="方正仿宋_GB2312" w:hAnsi="方正仿宋_GB2312" w:cs="方正仿宋_GB2312" w:hint="eastAsia"/>
          <w:sz w:val="32"/>
          <w:szCs w:val="32"/>
        </w:rPr>
        <w:t>9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 w:rsidR="00730D15">
        <w:rPr>
          <w:rFonts w:ascii="方正仿宋_GB2312" w:eastAsia="方正仿宋_GB2312" w:hAnsi="方正仿宋_GB2312" w:cs="方正仿宋_GB2312" w:hint="eastAsia"/>
          <w:sz w:val="32"/>
          <w:szCs w:val="32"/>
        </w:rPr>
        <w:t>17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</w:t>
      </w:r>
    </w:p>
    <w:sectPr w:rsidR="00975490">
      <w:pgSz w:w="11906" w:h="16838"/>
      <w:pgMar w:top="1440" w:right="1800" w:bottom="1440" w:left="1800" w:header="0" w:footer="0" w:gutter="0"/>
      <w:cols w:space="720"/>
      <w:formProt w:val="0"/>
      <w:docGrid w:type="lines" w:linePitch="312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02" w:rsidRDefault="000C4502" w:rsidP="00180CAE">
      <w:r>
        <w:separator/>
      </w:r>
    </w:p>
  </w:endnote>
  <w:endnote w:type="continuationSeparator" w:id="0">
    <w:p w:rsidR="000C4502" w:rsidRDefault="000C4502" w:rsidP="0018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公文小标宋">
    <w:altName w:val="宋体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02" w:rsidRDefault="000C4502" w:rsidP="00180CAE">
      <w:r>
        <w:separator/>
      </w:r>
    </w:p>
  </w:footnote>
  <w:footnote w:type="continuationSeparator" w:id="0">
    <w:p w:rsidR="000C4502" w:rsidRDefault="000C4502" w:rsidP="00180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autoHyphenatio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TM4NDQyYTk1NmFlYjJjNjAzZmY1ODgxMzJmNDgifQ=="/>
  </w:docVars>
  <w:rsids>
    <w:rsidRoot w:val="00975490"/>
    <w:rsid w:val="000C4502"/>
    <w:rsid w:val="00180CAE"/>
    <w:rsid w:val="00337B97"/>
    <w:rsid w:val="003740CA"/>
    <w:rsid w:val="00582BF5"/>
    <w:rsid w:val="006053F0"/>
    <w:rsid w:val="00651172"/>
    <w:rsid w:val="006E32E7"/>
    <w:rsid w:val="00730D15"/>
    <w:rsid w:val="007B385C"/>
    <w:rsid w:val="00910692"/>
    <w:rsid w:val="00975490"/>
    <w:rsid w:val="009B69ED"/>
    <w:rsid w:val="00B97131"/>
    <w:rsid w:val="00BD14D5"/>
    <w:rsid w:val="00CD26FF"/>
    <w:rsid w:val="00D97DC1"/>
    <w:rsid w:val="00E11917"/>
    <w:rsid w:val="00F11810"/>
    <w:rsid w:val="00F211EF"/>
    <w:rsid w:val="00FA1175"/>
    <w:rsid w:val="017A4AB5"/>
    <w:rsid w:val="06415331"/>
    <w:rsid w:val="07D61B56"/>
    <w:rsid w:val="0B001EF4"/>
    <w:rsid w:val="0C6844B7"/>
    <w:rsid w:val="0D5011B4"/>
    <w:rsid w:val="0E562293"/>
    <w:rsid w:val="10443CDE"/>
    <w:rsid w:val="11112032"/>
    <w:rsid w:val="1247009D"/>
    <w:rsid w:val="14F27F9C"/>
    <w:rsid w:val="1734004F"/>
    <w:rsid w:val="1A2D4B29"/>
    <w:rsid w:val="1A4E4EC6"/>
    <w:rsid w:val="1B294CAA"/>
    <w:rsid w:val="1C791C34"/>
    <w:rsid w:val="257F798A"/>
    <w:rsid w:val="2694314E"/>
    <w:rsid w:val="28117FD2"/>
    <w:rsid w:val="286B15A3"/>
    <w:rsid w:val="295C0C77"/>
    <w:rsid w:val="2BA10CED"/>
    <w:rsid w:val="334E38FC"/>
    <w:rsid w:val="338058FC"/>
    <w:rsid w:val="34F268FA"/>
    <w:rsid w:val="35273626"/>
    <w:rsid w:val="35EF0610"/>
    <w:rsid w:val="365F6CFC"/>
    <w:rsid w:val="3704345A"/>
    <w:rsid w:val="3AC17CF4"/>
    <w:rsid w:val="3CEB48FC"/>
    <w:rsid w:val="41FF1B03"/>
    <w:rsid w:val="436B7B2B"/>
    <w:rsid w:val="43736FD8"/>
    <w:rsid w:val="43E2565E"/>
    <w:rsid w:val="44347F0C"/>
    <w:rsid w:val="44790480"/>
    <w:rsid w:val="44C843D8"/>
    <w:rsid w:val="47D31887"/>
    <w:rsid w:val="49D63645"/>
    <w:rsid w:val="4A362EF6"/>
    <w:rsid w:val="4AF235C1"/>
    <w:rsid w:val="4B093113"/>
    <w:rsid w:val="51496013"/>
    <w:rsid w:val="527828E1"/>
    <w:rsid w:val="5832365E"/>
    <w:rsid w:val="58E94B5F"/>
    <w:rsid w:val="5A653D11"/>
    <w:rsid w:val="5BF539C7"/>
    <w:rsid w:val="5C5A4D30"/>
    <w:rsid w:val="5D7B4C50"/>
    <w:rsid w:val="65B823D6"/>
    <w:rsid w:val="667C4500"/>
    <w:rsid w:val="6713625D"/>
    <w:rsid w:val="6C580614"/>
    <w:rsid w:val="70555955"/>
    <w:rsid w:val="71F23CD9"/>
    <w:rsid w:val="73297999"/>
    <w:rsid w:val="74E94F13"/>
    <w:rsid w:val="751C7485"/>
    <w:rsid w:val="775070C7"/>
    <w:rsid w:val="7F14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rsid w:val="00180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C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C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rsid w:val="00180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C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C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77</cp:revision>
  <cp:lastPrinted>2021-07-25T09:42:00Z</cp:lastPrinted>
  <dcterms:created xsi:type="dcterms:W3CDTF">2021-02-16T03:28:00Z</dcterms:created>
  <dcterms:modified xsi:type="dcterms:W3CDTF">2022-09-17T07:44:00Z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507A943061D643E4AB842D2F0A7BAE2E</vt:lpwstr>
  </property>
</Properties>
</file>